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4C81D" w14:textId="77777777" w:rsidR="00460FA8" w:rsidRPr="00460FA8" w:rsidRDefault="00460FA8" w:rsidP="00460FA8">
      <w:pPr>
        <w:jc w:val="center"/>
        <w:rPr>
          <w:b/>
        </w:rPr>
      </w:pPr>
      <w:r w:rsidRPr="00460FA8">
        <w:rPr>
          <w:rStyle w:val="rynqvb"/>
          <w:rFonts w:eastAsia="Times New Roman" w:cs="Times New Roman"/>
          <w:b/>
          <w:lang w:val="en"/>
        </w:rPr>
        <w:t>Economic engineering</w:t>
      </w:r>
    </w:p>
    <w:p w14:paraId="4F3DCCA9" w14:textId="77777777" w:rsidR="006103D7" w:rsidRPr="00460FA8" w:rsidRDefault="00460FA8" w:rsidP="00460FA8">
      <w:pPr>
        <w:jc w:val="center"/>
        <w:rPr>
          <w:b/>
        </w:rPr>
      </w:pPr>
      <w:proofErr w:type="spellStart"/>
      <w:r w:rsidRPr="00460FA8">
        <w:rPr>
          <w:b/>
        </w:rPr>
        <w:t>Presentations</w:t>
      </w:r>
      <w:proofErr w:type="spellEnd"/>
      <w:r w:rsidRPr="00460FA8">
        <w:rPr>
          <w:b/>
        </w:rPr>
        <w:t xml:space="preserve"> </w:t>
      </w:r>
      <w:proofErr w:type="spellStart"/>
      <w:r w:rsidRPr="00460FA8">
        <w:rPr>
          <w:b/>
        </w:rPr>
        <w:t>schedule</w:t>
      </w:r>
      <w:proofErr w:type="spellEnd"/>
    </w:p>
    <w:p w14:paraId="10E15E37" w14:textId="77777777" w:rsidR="00460FA8" w:rsidRDefault="00460FA8" w:rsidP="00460FA8">
      <w:pPr>
        <w:jc w:val="center"/>
      </w:pPr>
    </w:p>
    <w:p w14:paraId="30E83042" w14:textId="77777777" w:rsidR="00460FA8" w:rsidRDefault="00460FA8" w:rsidP="00460FA8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891"/>
        <w:gridCol w:w="2839"/>
      </w:tblGrid>
      <w:tr w:rsidR="00460FA8" w14:paraId="5834FA39" w14:textId="77777777" w:rsidTr="00CA60FF">
        <w:tc>
          <w:tcPr>
            <w:tcW w:w="4786" w:type="dxa"/>
          </w:tcPr>
          <w:p w14:paraId="56902A5E" w14:textId="77777777" w:rsidR="00460FA8" w:rsidRPr="00CA60FF" w:rsidRDefault="00460FA8" w:rsidP="00460FA8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proofErr w:type="spellStart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>Group</w:t>
            </w:r>
            <w:proofErr w:type="spellEnd"/>
          </w:p>
        </w:tc>
        <w:tc>
          <w:tcPr>
            <w:tcW w:w="891" w:type="dxa"/>
          </w:tcPr>
          <w:p w14:paraId="73B6428B" w14:textId="77777777" w:rsidR="00460FA8" w:rsidRPr="00CA60FF" w:rsidRDefault="00460FA8" w:rsidP="00460FA8">
            <w:pPr>
              <w:jc w:val="center"/>
              <w:rPr>
                <w:sz w:val="22"/>
                <w:szCs w:val="22"/>
              </w:rPr>
            </w:pPr>
            <w:proofErr w:type="spellStart"/>
            <w:r w:rsidRPr="00CA60FF">
              <w:rPr>
                <w:sz w:val="22"/>
                <w:szCs w:val="22"/>
              </w:rPr>
              <w:t>Theme</w:t>
            </w:r>
            <w:proofErr w:type="spellEnd"/>
          </w:p>
          <w:p w14:paraId="3223CC01" w14:textId="77777777" w:rsidR="00CA60FF" w:rsidRPr="00CA60FF" w:rsidRDefault="00CA60FF" w:rsidP="00460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14:paraId="2255FF6F" w14:textId="77777777" w:rsidR="00460FA8" w:rsidRPr="00CA60FF" w:rsidRDefault="00460FA8" w:rsidP="00460FA8">
            <w:pPr>
              <w:jc w:val="center"/>
              <w:rPr>
                <w:sz w:val="22"/>
                <w:szCs w:val="22"/>
              </w:rPr>
            </w:pPr>
            <w:proofErr w:type="spellStart"/>
            <w:r w:rsidRPr="00CA60FF">
              <w:rPr>
                <w:sz w:val="22"/>
                <w:szCs w:val="22"/>
              </w:rPr>
              <w:t>Schedule</w:t>
            </w:r>
            <w:proofErr w:type="spellEnd"/>
          </w:p>
        </w:tc>
      </w:tr>
      <w:tr w:rsidR="00460FA8" w14:paraId="3A724382" w14:textId="77777777" w:rsidTr="00CA60FF">
        <w:tc>
          <w:tcPr>
            <w:tcW w:w="4786" w:type="dxa"/>
          </w:tcPr>
          <w:p w14:paraId="03703FB1" w14:textId="77777777" w:rsidR="00886A16" w:rsidRDefault="00886A16" w:rsidP="00F8240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bookmarkStart w:id="0" w:name="_GoBack" w:colFirst="2" w:colLast="2"/>
          </w:p>
          <w:p w14:paraId="04481AC2" w14:textId="77777777" w:rsidR="00F8240D" w:rsidRPr="00CA60FF" w:rsidRDefault="00F8240D" w:rsidP="00F8240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 xml:space="preserve">105284 Camille Marie </w:t>
            </w:r>
            <w:proofErr w:type="spellStart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>Marion</w:t>
            </w:r>
            <w:proofErr w:type="spellEnd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  <w:p w14:paraId="5D373375" w14:textId="77777777" w:rsidR="00F8240D" w:rsidRPr="00CA60FF" w:rsidRDefault="00F8240D" w:rsidP="00F8240D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 xml:space="preserve">105055 </w:t>
            </w:r>
            <w:proofErr w:type="spellStart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>Justine</w:t>
            </w:r>
            <w:proofErr w:type="spellEnd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proofErr w:type="spellStart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>Laetitia</w:t>
            </w:r>
            <w:proofErr w:type="spellEnd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 xml:space="preserve"> Marie-</w:t>
            </w:r>
            <w:proofErr w:type="spellStart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>Louise</w:t>
            </w:r>
            <w:proofErr w:type="spellEnd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  <w:proofErr w:type="spellStart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>Depuydt</w:t>
            </w:r>
            <w:proofErr w:type="spellEnd"/>
          </w:p>
          <w:p w14:paraId="29BDE513" w14:textId="77777777" w:rsidR="00F8240D" w:rsidRDefault="00F8240D" w:rsidP="00F8240D"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104962 </w:t>
            </w:r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 xml:space="preserve">Leon Romeo </w:t>
            </w:r>
            <w:proofErr w:type="spellStart"/>
            <w:r w:rsidRPr="00CA60FF">
              <w:rPr>
                <w:rFonts w:ascii="Times" w:eastAsia="Times New Roman" w:hAnsi="Times" w:cs="Times New Roman"/>
                <w:sz w:val="22"/>
                <w:szCs w:val="22"/>
              </w:rPr>
              <w:t>Kingma</w:t>
            </w:r>
            <w:proofErr w:type="spellEnd"/>
            <w:r>
              <w:rPr>
                <w:rFonts w:ascii="Times" w:eastAsia="Times New Roman" w:hAnsi="Times" w:cs="Times New Roman"/>
                <w:sz w:val="22"/>
                <w:szCs w:val="22"/>
              </w:rPr>
              <w:t xml:space="preserve">  </w:t>
            </w:r>
          </w:p>
          <w:p w14:paraId="7509CE02" w14:textId="77777777" w:rsidR="00460FA8" w:rsidRPr="00CA60FF" w:rsidRDefault="00460FA8" w:rsidP="00F8240D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14312734" w14:textId="77777777" w:rsidR="00460FA8" w:rsidRPr="00CA60FF" w:rsidRDefault="00460FA8" w:rsidP="00460FA8">
            <w:pPr>
              <w:jc w:val="center"/>
              <w:rPr>
                <w:sz w:val="22"/>
                <w:szCs w:val="22"/>
              </w:rPr>
            </w:pPr>
            <w:proofErr w:type="spellStart"/>
            <w:r w:rsidRPr="00CA60FF">
              <w:rPr>
                <w:sz w:val="22"/>
                <w:szCs w:val="22"/>
              </w:rPr>
              <w:t>Theme</w:t>
            </w:r>
            <w:proofErr w:type="spellEnd"/>
            <w:r w:rsidRPr="00CA60F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39" w:type="dxa"/>
          </w:tcPr>
          <w:p w14:paraId="5F64E6DE" w14:textId="77777777" w:rsidR="00460FA8" w:rsidRPr="007A6AEC" w:rsidRDefault="00460FA8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3CF9B002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3CB9AEC3" w14:textId="5BBDED39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A6AEC">
              <w:rPr>
                <w:b/>
                <w:sz w:val="22"/>
                <w:szCs w:val="22"/>
              </w:rPr>
              <w:t>January</w:t>
            </w:r>
            <w:proofErr w:type="spellEnd"/>
            <w:r w:rsidRPr="007A6AEC">
              <w:rPr>
                <w:b/>
                <w:sz w:val="22"/>
                <w:szCs w:val="22"/>
              </w:rPr>
              <w:t>, 10</w:t>
            </w:r>
          </w:p>
        </w:tc>
      </w:tr>
      <w:tr w:rsidR="00460FA8" w14:paraId="1F945816" w14:textId="77777777" w:rsidTr="00CA60FF">
        <w:tc>
          <w:tcPr>
            <w:tcW w:w="4786" w:type="dxa"/>
          </w:tcPr>
          <w:tbl>
            <w:tblPr>
              <w:tblW w:w="4763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249"/>
              <w:gridCol w:w="2812"/>
              <w:gridCol w:w="387"/>
              <w:gridCol w:w="265"/>
            </w:tblGrid>
            <w:tr w:rsidR="00460FA8" w:rsidRPr="00CA60FF" w14:paraId="000F890A" w14:textId="77777777" w:rsidTr="00F8240D">
              <w:trPr>
                <w:gridBefore w:val="2"/>
                <w:wBefore w:w="1254" w:type="dxa"/>
                <w:tblCellSpacing w:w="15" w:type="dxa"/>
              </w:trPr>
              <w:tc>
                <w:tcPr>
                  <w:tcW w:w="3419" w:type="dxa"/>
                  <w:gridSpan w:val="3"/>
                  <w:vAlign w:val="center"/>
                  <w:hideMark/>
                </w:tcPr>
                <w:p w14:paraId="4C94B5CE" w14:textId="77777777" w:rsidR="00460FA8" w:rsidRPr="00CA60FF" w:rsidRDefault="00460FA8" w:rsidP="00F8240D">
                  <w:pPr>
                    <w:jc w:val="both"/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</w:p>
              </w:tc>
            </w:tr>
            <w:tr w:rsidR="00460FA8" w:rsidRPr="00CA60FF" w14:paraId="773D0B54" w14:textId="77777777" w:rsidTr="00F8240D">
              <w:trPr>
                <w:gridBefore w:val="1"/>
                <w:gridAfter w:val="2"/>
                <w:wBefore w:w="5" w:type="dxa"/>
                <w:wAfter w:w="607" w:type="dxa"/>
                <w:tblCellSpacing w:w="15" w:type="dxa"/>
              </w:trPr>
              <w:tc>
                <w:tcPr>
                  <w:tcW w:w="4031" w:type="dxa"/>
                  <w:gridSpan w:val="2"/>
                  <w:vAlign w:val="center"/>
                  <w:hideMark/>
                </w:tcPr>
                <w:p w14:paraId="6F08F901" w14:textId="77777777" w:rsidR="00F8240D" w:rsidRDefault="00F8240D" w:rsidP="00460FA8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98637 António Freitas</w:t>
                  </w:r>
                </w:p>
                <w:p w14:paraId="46459A4B" w14:textId="77777777" w:rsidR="00460FA8" w:rsidRPr="00CA60FF" w:rsidRDefault="00460FA8" w:rsidP="00460FA8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90102   João Francisco Ferreira Marques</w:t>
                  </w:r>
                </w:p>
              </w:tc>
            </w:tr>
            <w:tr w:rsidR="00460FA8" w:rsidRPr="00CA60FF" w14:paraId="262055DE" w14:textId="77777777" w:rsidTr="00F8240D">
              <w:trPr>
                <w:gridAfter w:val="1"/>
                <w:wAfter w:w="220" w:type="dxa"/>
                <w:tblCellSpacing w:w="15" w:type="dxa"/>
              </w:trPr>
              <w:tc>
                <w:tcPr>
                  <w:tcW w:w="4453" w:type="dxa"/>
                  <w:gridSpan w:val="4"/>
                  <w:vAlign w:val="center"/>
                  <w:hideMark/>
                </w:tcPr>
                <w:p w14:paraId="7BE89EC8" w14:textId="77777777" w:rsidR="00460FA8" w:rsidRPr="00CA60FF" w:rsidRDefault="00460FA8" w:rsidP="00460FA8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102302 Ana Teresa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Nolan</w:t>
                  </w:r>
                  <w:proofErr w:type="spellEnd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 Ruas Rego Canha</w:t>
                  </w:r>
                </w:p>
              </w:tc>
            </w:tr>
            <w:tr w:rsidR="00460FA8" w:rsidRPr="00CA60FF" w14:paraId="6D998AD5" w14:textId="77777777" w:rsidTr="00F8240D">
              <w:trPr>
                <w:gridAfter w:val="1"/>
                <w:wAfter w:w="220" w:type="dxa"/>
                <w:tblCellSpacing w:w="15" w:type="dxa"/>
              </w:trPr>
              <w:tc>
                <w:tcPr>
                  <w:tcW w:w="4453" w:type="dxa"/>
                  <w:gridSpan w:val="4"/>
                  <w:vAlign w:val="center"/>
                </w:tcPr>
                <w:tbl>
                  <w:tblPr>
                    <w:tblW w:w="4633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"/>
                    <w:gridCol w:w="4583"/>
                  </w:tblGrid>
                  <w:tr w:rsidR="00460FA8" w:rsidRPr="00CA60FF" w14:paraId="0C6CB09A" w14:textId="77777777" w:rsidTr="00CA60FF">
                    <w:trPr>
                      <w:gridBefore w:val="1"/>
                      <w:tblCellSpacing w:w="15" w:type="dxa"/>
                    </w:trPr>
                    <w:tc>
                      <w:tcPr>
                        <w:tcW w:w="4543" w:type="dxa"/>
                        <w:vAlign w:val="center"/>
                        <w:hideMark/>
                      </w:tcPr>
                      <w:p w14:paraId="418AFF30" w14:textId="77777777" w:rsidR="00460FA8" w:rsidRPr="00CA60FF" w:rsidRDefault="00460FA8" w:rsidP="00460FA8">
                        <w:pPr>
                          <w:rPr>
                            <w:rFonts w:ascii="Times" w:eastAsia="Times New Roman" w:hAnsi="Times" w:cs="Times New Roman"/>
                            <w:sz w:val="22"/>
                            <w:szCs w:val="22"/>
                          </w:rPr>
                        </w:pPr>
                        <w:r w:rsidRPr="00CA60FF">
                          <w:rPr>
                            <w:rFonts w:ascii="Times" w:eastAsia="Times New Roman" w:hAnsi="Times" w:cs="Times New Roman"/>
                            <w:sz w:val="22"/>
                            <w:szCs w:val="22"/>
                          </w:rPr>
                          <w:t>86888 Maria Margarida Gomes Graça</w:t>
                        </w:r>
                      </w:p>
                    </w:tc>
                  </w:tr>
                  <w:tr w:rsidR="00460FA8" w:rsidRPr="00CA60FF" w14:paraId="5B36D145" w14:textId="77777777" w:rsidTr="00CA60FF">
                    <w:trPr>
                      <w:tblCellSpacing w:w="15" w:type="dxa"/>
                    </w:trPr>
                    <w:tc>
                      <w:tcPr>
                        <w:tcW w:w="4573" w:type="dxa"/>
                        <w:gridSpan w:val="2"/>
                        <w:vAlign w:val="center"/>
                        <w:hideMark/>
                      </w:tcPr>
                      <w:p w14:paraId="40BFC775" w14:textId="77777777" w:rsidR="00460FA8" w:rsidRDefault="00460FA8" w:rsidP="00460FA8">
                        <w:pPr>
                          <w:rPr>
                            <w:rFonts w:ascii="Times" w:eastAsia="Times New Roman" w:hAnsi="Times" w:cs="Times New Roman"/>
                            <w:sz w:val="22"/>
                            <w:szCs w:val="22"/>
                          </w:rPr>
                        </w:pPr>
                        <w:r w:rsidRPr="00CA60FF">
                          <w:rPr>
                            <w:rFonts w:ascii="Times" w:eastAsia="Times New Roman" w:hAnsi="Times" w:cs="Times New Roman"/>
                            <w:sz w:val="22"/>
                            <w:szCs w:val="22"/>
                          </w:rPr>
                          <w:t>98849 Rodrigo Manuel Aniceto da Silva e Costa</w:t>
                        </w:r>
                      </w:p>
                      <w:p w14:paraId="1853A03C" w14:textId="77777777" w:rsidR="00F8240D" w:rsidRPr="00CA60FF" w:rsidRDefault="00F8240D" w:rsidP="00460FA8">
                        <w:pPr>
                          <w:rPr>
                            <w:rFonts w:ascii="Times" w:eastAsia="Times New Roman" w:hAnsi="Times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1073C1A" w14:textId="77777777" w:rsidR="00460FA8" w:rsidRPr="00CA60FF" w:rsidRDefault="00460FA8" w:rsidP="00460FA8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</w:p>
              </w:tc>
            </w:tr>
          </w:tbl>
          <w:p w14:paraId="367001F8" w14:textId="77777777" w:rsidR="00460FA8" w:rsidRPr="00CA60FF" w:rsidRDefault="00460FA8" w:rsidP="00460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020852DA" w14:textId="77777777" w:rsidR="00460FA8" w:rsidRPr="00CA60FF" w:rsidRDefault="00460FA8" w:rsidP="00460FA8">
            <w:pPr>
              <w:jc w:val="center"/>
              <w:rPr>
                <w:sz w:val="22"/>
                <w:szCs w:val="22"/>
              </w:rPr>
            </w:pPr>
            <w:proofErr w:type="spellStart"/>
            <w:r w:rsidRPr="00CA60FF">
              <w:rPr>
                <w:sz w:val="22"/>
                <w:szCs w:val="22"/>
              </w:rPr>
              <w:t>Theme</w:t>
            </w:r>
            <w:proofErr w:type="spellEnd"/>
            <w:r w:rsidRPr="00CA60FF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839" w:type="dxa"/>
          </w:tcPr>
          <w:p w14:paraId="3097DDAA" w14:textId="77777777" w:rsidR="00460FA8" w:rsidRPr="007A6AEC" w:rsidRDefault="00460FA8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4D1F7D0D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4C0D41B3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145F1AD0" w14:textId="339E5209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A6AEC">
              <w:rPr>
                <w:b/>
                <w:sz w:val="22"/>
                <w:szCs w:val="22"/>
              </w:rPr>
              <w:t>January</w:t>
            </w:r>
            <w:proofErr w:type="spellEnd"/>
            <w:r w:rsidRPr="007A6AEC">
              <w:rPr>
                <w:b/>
                <w:sz w:val="22"/>
                <w:szCs w:val="22"/>
              </w:rPr>
              <w:t>, 5</w:t>
            </w:r>
          </w:p>
        </w:tc>
      </w:tr>
      <w:tr w:rsidR="00460FA8" w14:paraId="42906A68" w14:textId="77777777" w:rsidTr="00CA60FF">
        <w:tc>
          <w:tcPr>
            <w:tcW w:w="4786" w:type="dxa"/>
          </w:tcPr>
          <w:p w14:paraId="19040927" w14:textId="77777777" w:rsidR="00886A16" w:rsidRDefault="00886A16"/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30"/>
              <w:gridCol w:w="2995"/>
              <w:gridCol w:w="110"/>
              <w:gridCol w:w="613"/>
              <w:gridCol w:w="141"/>
            </w:tblGrid>
            <w:tr w:rsidR="00460FA8" w:rsidRPr="00CA60FF" w14:paraId="0B17104B" w14:textId="77777777" w:rsidTr="00CA60FF">
              <w:trPr>
                <w:gridBefore w:val="3"/>
                <w:gridAfter w:val="1"/>
                <w:wBefore w:w="65" w:type="dxa"/>
                <w:wAfter w:w="96" w:type="dxa"/>
                <w:tblCellSpacing w:w="15" w:type="dxa"/>
              </w:trPr>
              <w:tc>
                <w:tcPr>
                  <w:tcW w:w="3688" w:type="dxa"/>
                  <w:gridSpan w:val="3"/>
                  <w:vAlign w:val="center"/>
                  <w:hideMark/>
                </w:tcPr>
                <w:p w14:paraId="4ADFE9BF" w14:textId="77777777" w:rsidR="00460FA8" w:rsidRPr="00CA60FF" w:rsidRDefault="00460FA8" w:rsidP="00460FA8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101752 João Victor Cardoso Saraiva</w:t>
                  </w:r>
                </w:p>
              </w:tc>
            </w:tr>
            <w:tr w:rsidR="00CA60FF" w:rsidRPr="00CA60FF" w14:paraId="2C692AC0" w14:textId="77777777" w:rsidTr="00CA60FF">
              <w:trPr>
                <w:gridBefore w:val="2"/>
                <w:gridAfter w:val="2"/>
                <w:wBefore w:w="35" w:type="dxa"/>
                <w:wAfter w:w="709" w:type="dxa"/>
                <w:tblCellSpacing w:w="15" w:type="dxa"/>
              </w:trPr>
              <w:tc>
                <w:tcPr>
                  <w:tcW w:w="3105" w:type="dxa"/>
                  <w:gridSpan w:val="3"/>
                  <w:vAlign w:val="center"/>
                  <w:hideMark/>
                </w:tcPr>
                <w:p w14:paraId="0ED8C0CD" w14:textId="77777777" w:rsidR="00CA60FF" w:rsidRPr="00CA60FF" w:rsidRDefault="00CA60FF" w:rsidP="00CA60FF">
                  <w:pPr>
                    <w:ind w:right="-1225"/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101855 José Ricardo Ferrari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Longhini</w:t>
                  </w:r>
                  <w:proofErr w:type="spellEnd"/>
                </w:p>
              </w:tc>
            </w:tr>
            <w:tr w:rsidR="00460FA8" w:rsidRPr="00CA60FF" w14:paraId="7EC0D76A" w14:textId="77777777" w:rsidTr="00CA60FF">
              <w:trPr>
                <w:gridBefore w:val="1"/>
                <w:wBefore w:w="5" w:type="dxa"/>
                <w:tblCellSpacing w:w="15" w:type="dxa"/>
              </w:trPr>
              <w:tc>
                <w:tcPr>
                  <w:tcW w:w="3874" w:type="dxa"/>
                  <w:gridSpan w:val="6"/>
                  <w:vAlign w:val="center"/>
                  <w:hideMark/>
                </w:tcPr>
                <w:p w14:paraId="5999DD04" w14:textId="77777777" w:rsidR="00460FA8" w:rsidRPr="00CA60FF" w:rsidRDefault="00460FA8" w:rsidP="00460FA8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101754 Gabriel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Gioia</w:t>
                  </w:r>
                  <w:proofErr w:type="spellEnd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 Ávila Oliveira</w:t>
                  </w:r>
                </w:p>
              </w:tc>
            </w:tr>
            <w:tr w:rsidR="00CA60FF" w:rsidRPr="00CA60FF" w14:paraId="08B27F2F" w14:textId="77777777" w:rsidTr="00CA60FF">
              <w:trPr>
                <w:gridAfter w:val="3"/>
                <w:wAfter w:w="819" w:type="dxa"/>
                <w:tblCellSpacing w:w="15" w:type="dxa"/>
              </w:trPr>
              <w:tc>
                <w:tcPr>
                  <w:tcW w:w="3060" w:type="dxa"/>
                  <w:gridSpan w:val="4"/>
                  <w:vAlign w:val="center"/>
                  <w:hideMark/>
                </w:tcPr>
                <w:p w14:paraId="4714EC1A" w14:textId="77777777" w:rsidR="00CA60FF" w:rsidRPr="00CA60FF" w:rsidRDefault="00CA60FF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101758 Tiago Lopes Oliveira</w:t>
                  </w:r>
                </w:p>
              </w:tc>
            </w:tr>
            <w:tr w:rsidR="00886A16" w:rsidRPr="00CA60FF" w14:paraId="3DC0C081" w14:textId="77777777" w:rsidTr="00CA60FF">
              <w:trPr>
                <w:gridAfter w:val="3"/>
                <w:wAfter w:w="819" w:type="dxa"/>
                <w:tblCellSpacing w:w="15" w:type="dxa"/>
              </w:trPr>
              <w:tc>
                <w:tcPr>
                  <w:tcW w:w="3060" w:type="dxa"/>
                  <w:gridSpan w:val="4"/>
                  <w:vAlign w:val="center"/>
                </w:tcPr>
                <w:p w14:paraId="42C5EA77" w14:textId="77777777" w:rsidR="00886A16" w:rsidRPr="00CA60FF" w:rsidRDefault="00886A16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</w:p>
              </w:tc>
            </w:tr>
          </w:tbl>
          <w:p w14:paraId="26A5F692" w14:textId="77777777" w:rsidR="00460FA8" w:rsidRPr="00CA60FF" w:rsidRDefault="00460FA8" w:rsidP="00460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47F1137C" w14:textId="77777777" w:rsidR="00460FA8" w:rsidRPr="00CA60FF" w:rsidRDefault="00CA60FF" w:rsidP="00460FA8">
            <w:pPr>
              <w:jc w:val="center"/>
              <w:rPr>
                <w:sz w:val="22"/>
                <w:szCs w:val="22"/>
              </w:rPr>
            </w:pPr>
            <w:proofErr w:type="spellStart"/>
            <w:r w:rsidRPr="00CA60FF">
              <w:rPr>
                <w:sz w:val="22"/>
                <w:szCs w:val="22"/>
              </w:rPr>
              <w:t>Theme</w:t>
            </w:r>
            <w:proofErr w:type="spellEnd"/>
            <w:r w:rsidRPr="00CA60F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39" w:type="dxa"/>
          </w:tcPr>
          <w:p w14:paraId="3C61219A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7552F652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0AC09EC7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06854ABA" w14:textId="6FEB9933" w:rsidR="00460FA8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A6AEC">
              <w:rPr>
                <w:b/>
                <w:sz w:val="22"/>
                <w:szCs w:val="22"/>
              </w:rPr>
              <w:t>January</w:t>
            </w:r>
            <w:proofErr w:type="spellEnd"/>
            <w:r w:rsidRPr="007A6AEC">
              <w:rPr>
                <w:b/>
                <w:sz w:val="22"/>
                <w:szCs w:val="22"/>
              </w:rPr>
              <w:t>, 10</w:t>
            </w:r>
          </w:p>
        </w:tc>
      </w:tr>
      <w:tr w:rsidR="00460FA8" w14:paraId="362A21A2" w14:textId="77777777" w:rsidTr="00CA60FF">
        <w:tc>
          <w:tcPr>
            <w:tcW w:w="4786" w:type="dxa"/>
          </w:tcPr>
          <w:p w14:paraId="394EF165" w14:textId="77777777" w:rsidR="00886A16" w:rsidRDefault="00886A16"/>
          <w:tbl>
            <w:tblPr>
              <w:tblW w:w="643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30"/>
              <w:gridCol w:w="30"/>
              <w:gridCol w:w="3546"/>
              <w:gridCol w:w="54"/>
              <w:gridCol w:w="850"/>
              <w:gridCol w:w="776"/>
              <w:gridCol w:w="1070"/>
            </w:tblGrid>
            <w:tr w:rsidR="00CA60FF" w:rsidRPr="00CA60FF" w14:paraId="3300680B" w14:textId="77777777" w:rsidTr="00CA60FF">
              <w:trPr>
                <w:gridBefore w:val="4"/>
                <w:gridAfter w:val="1"/>
                <w:wBefore w:w="95" w:type="dxa"/>
                <w:wAfter w:w="1025" w:type="dxa"/>
                <w:tblCellSpacing w:w="15" w:type="dxa"/>
              </w:trPr>
              <w:tc>
                <w:tcPr>
                  <w:tcW w:w="5196" w:type="dxa"/>
                  <w:gridSpan w:val="4"/>
                  <w:vAlign w:val="center"/>
                  <w:hideMark/>
                </w:tcPr>
                <w:p w14:paraId="248F92D3" w14:textId="77777777" w:rsidR="00CA60FF" w:rsidRPr="00CA60FF" w:rsidRDefault="00CA60FF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90564 Francisco Rosa Santos Cabral</w:t>
                  </w:r>
                </w:p>
              </w:tc>
            </w:tr>
            <w:tr w:rsidR="00CA60FF" w:rsidRPr="00CA60FF" w14:paraId="047C0467" w14:textId="77777777" w:rsidTr="00CA60FF">
              <w:trPr>
                <w:gridBefore w:val="3"/>
                <w:gridAfter w:val="2"/>
                <w:wBefore w:w="65" w:type="dxa"/>
                <w:wAfter w:w="1801" w:type="dxa"/>
                <w:tblCellSpacing w:w="15" w:type="dxa"/>
              </w:trPr>
              <w:tc>
                <w:tcPr>
                  <w:tcW w:w="4450" w:type="dxa"/>
                  <w:gridSpan w:val="4"/>
                  <w:vAlign w:val="center"/>
                  <w:hideMark/>
                </w:tcPr>
                <w:p w14:paraId="31A43B19" w14:textId="77777777" w:rsidR="00CA60FF" w:rsidRPr="00CA60FF" w:rsidRDefault="00CA60FF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101619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Jurâcia</w:t>
                  </w:r>
                  <w:proofErr w:type="spellEnd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 Sir Helena De Jesus</w:t>
                  </w:r>
                </w:p>
              </w:tc>
            </w:tr>
            <w:tr w:rsidR="00CA60FF" w:rsidRPr="00CA60FF" w14:paraId="33369050" w14:textId="77777777" w:rsidTr="00CA60FF">
              <w:trPr>
                <w:gridBefore w:val="2"/>
                <w:gridAfter w:val="3"/>
                <w:wBefore w:w="35" w:type="dxa"/>
                <w:wAfter w:w="2651" w:type="dxa"/>
                <w:tblCellSpacing w:w="15" w:type="dxa"/>
              </w:trPr>
              <w:tc>
                <w:tcPr>
                  <w:tcW w:w="3630" w:type="dxa"/>
                  <w:gridSpan w:val="4"/>
                  <w:vAlign w:val="center"/>
                  <w:hideMark/>
                </w:tcPr>
                <w:p w14:paraId="24C1A07D" w14:textId="77777777" w:rsidR="00CA60FF" w:rsidRPr="00CA60FF" w:rsidRDefault="00CA60FF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101879 Caroline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Tortorelli</w:t>
                  </w:r>
                  <w:proofErr w:type="spellEnd"/>
                </w:p>
              </w:tc>
            </w:tr>
            <w:tr w:rsidR="00CA60FF" w:rsidRPr="00CA60FF" w14:paraId="0CBF3008" w14:textId="77777777" w:rsidTr="00CA60FF">
              <w:trPr>
                <w:gridBefore w:val="1"/>
                <w:wBefore w:w="5" w:type="dxa"/>
                <w:tblCellSpacing w:w="15" w:type="dxa"/>
              </w:trPr>
              <w:tc>
                <w:tcPr>
                  <w:tcW w:w="6341" w:type="dxa"/>
                  <w:gridSpan w:val="8"/>
                  <w:vAlign w:val="center"/>
                  <w:hideMark/>
                </w:tcPr>
                <w:p w14:paraId="4F4B09AE" w14:textId="77777777" w:rsidR="00CA60FF" w:rsidRPr="00CA60FF" w:rsidRDefault="00CA60FF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90537 António Maria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Gargate</w:t>
                  </w:r>
                  <w:proofErr w:type="spellEnd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 Costa Sousa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Andion</w:t>
                  </w:r>
                  <w:proofErr w:type="spellEnd"/>
                </w:p>
              </w:tc>
            </w:tr>
            <w:tr w:rsidR="00CA60FF" w:rsidRPr="00CA60FF" w14:paraId="772C4708" w14:textId="77777777" w:rsidTr="00CA60FF">
              <w:trPr>
                <w:gridAfter w:val="4"/>
                <w:wAfter w:w="2705" w:type="dxa"/>
                <w:tblCellSpacing w:w="15" w:type="dxa"/>
              </w:trPr>
              <w:tc>
                <w:tcPr>
                  <w:tcW w:w="3641" w:type="dxa"/>
                  <w:gridSpan w:val="5"/>
                  <w:vAlign w:val="center"/>
                  <w:hideMark/>
                </w:tcPr>
                <w:p w14:paraId="1DA251E4" w14:textId="77777777" w:rsidR="00CA60FF" w:rsidRPr="00CA60FF" w:rsidRDefault="00CA60FF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104946 Christian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Markus</w:t>
                  </w:r>
                  <w:proofErr w:type="spellEnd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A60FF">
                    <w:rPr>
                      <w:rFonts w:ascii="Times" w:eastAsia="Times New Roman" w:hAnsi="Times" w:cs="Times New Roman"/>
                      <w:sz w:val="22"/>
                      <w:szCs w:val="22"/>
                    </w:rPr>
                    <w:t>Pauer</w:t>
                  </w:r>
                  <w:proofErr w:type="spellEnd"/>
                </w:p>
              </w:tc>
            </w:tr>
            <w:tr w:rsidR="00886A16" w:rsidRPr="00CA60FF" w14:paraId="42B8AF6C" w14:textId="77777777" w:rsidTr="00CA60FF">
              <w:trPr>
                <w:gridAfter w:val="4"/>
                <w:wAfter w:w="2705" w:type="dxa"/>
                <w:tblCellSpacing w:w="15" w:type="dxa"/>
              </w:trPr>
              <w:tc>
                <w:tcPr>
                  <w:tcW w:w="3641" w:type="dxa"/>
                  <w:gridSpan w:val="5"/>
                  <w:vAlign w:val="center"/>
                </w:tcPr>
                <w:p w14:paraId="78ADE860" w14:textId="77777777" w:rsidR="00886A16" w:rsidRPr="00CA60FF" w:rsidRDefault="00886A16" w:rsidP="00CA60FF">
                  <w:pPr>
                    <w:rPr>
                      <w:rFonts w:ascii="Times" w:eastAsia="Times New Roman" w:hAnsi="Times" w:cs="Times New Roman"/>
                      <w:sz w:val="22"/>
                      <w:szCs w:val="22"/>
                    </w:rPr>
                  </w:pPr>
                </w:p>
              </w:tc>
            </w:tr>
          </w:tbl>
          <w:p w14:paraId="422EA883" w14:textId="77777777" w:rsidR="00460FA8" w:rsidRPr="00CA60FF" w:rsidRDefault="00460FA8" w:rsidP="00460F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14:paraId="1303811C" w14:textId="77777777" w:rsidR="00460FA8" w:rsidRPr="00CA60FF" w:rsidRDefault="00CA60FF" w:rsidP="00460FA8">
            <w:pPr>
              <w:jc w:val="center"/>
              <w:rPr>
                <w:sz w:val="22"/>
                <w:szCs w:val="22"/>
              </w:rPr>
            </w:pPr>
            <w:proofErr w:type="spellStart"/>
            <w:r w:rsidRPr="00CA60FF">
              <w:rPr>
                <w:sz w:val="22"/>
                <w:szCs w:val="22"/>
              </w:rPr>
              <w:t>Theme</w:t>
            </w:r>
            <w:proofErr w:type="spellEnd"/>
            <w:r w:rsidRPr="00CA60FF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839" w:type="dxa"/>
          </w:tcPr>
          <w:p w14:paraId="1A97FCDB" w14:textId="77777777" w:rsidR="00460FA8" w:rsidRPr="007A6AEC" w:rsidRDefault="00460FA8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53CC18C0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57DE6A9F" w14:textId="77777777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</w:p>
          <w:p w14:paraId="087CC8A5" w14:textId="0AAD2CAF" w:rsidR="007A6AEC" w:rsidRPr="007A6AEC" w:rsidRDefault="007A6AEC" w:rsidP="00460F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A6AEC">
              <w:rPr>
                <w:b/>
                <w:sz w:val="22"/>
                <w:szCs w:val="22"/>
              </w:rPr>
              <w:t>January</w:t>
            </w:r>
            <w:proofErr w:type="spellEnd"/>
            <w:r w:rsidRPr="007A6AEC">
              <w:rPr>
                <w:b/>
                <w:sz w:val="22"/>
                <w:szCs w:val="22"/>
              </w:rPr>
              <w:t>, 5</w:t>
            </w:r>
          </w:p>
        </w:tc>
      </w:tr>
      <w:bookmarkEnd w:id="0"/>
    </w:tbl>
    <w:p w14:paraId="09590677" w14:textId="77777777" w:rsidR="00460FA8" w:rsidRDefault="00460FA8" w:rsidP="00460FA8">
      <w:pPr>
        <w:jc w:val="center"/>
      </w:pPr>
    </w:p>
    <w:p w14:paraId="3759C911" w14:textId="77777777" w:rsidR="00460FA8" w:rsidRPr="00460FA8" w:rsidRDefault="00460FA8" w:rsidP="00460FA8">
      <w:pPr>
        <w:jc w:val="center"/>
      </w:pPr>
    </w:p>
    <w:sectPr w:rsidR="00460FA8" w:rsidRPr="00460FA8" w:rsidSect="00233C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A8"/>
    <w:rsid w:val="00216FC0"/>
    <w:rsid w:val="00233CBB"/>
    <w:rsid w:val="00460FA8"/>
    <w:rsid w:val="006103D7"/>
    <w:rsid w:val="007A6AEC"/>
    <w:rsid w:val="00886A16"/>
    <w:rsid w:val="00B74D78"/>
    <w:rsid w:val="00CA60FF"/>
    <w:rsid w:val="00F8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96F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460FA8"/>
  </w:style>
  <w:style w:type="table" w:styleId="TableGrid">
    <w:name w:val="Table Grid"/>
    <w:basedOn w:val="TableNormal"/>
    <w:uiPriority w:val="59"/>
    <w:rsid w:val="004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460FA8"/>
  </w:style>
  <w:style w:type="table" w:styleId="TableGrid">
    <w:name w:val="Table Grid"/>
    <w:basedOn w:val="TableNormal"/>
    <w:uiPriority w:val="59"/>
    <w:rsid w:val="0046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Pedro</dc:creator>
  <cp:keywords/>
  <dc:description/>
  <cp:lastModifiedBy>Isabel Pedro</cp:lastModifiedBy>
  <cp:revision>3</cp:revision>
  <dcterms:created xsi:type="dcterms:W3CDTF">2022-12-05T16:42:00Z</dcterms:created>
  <dcterms:modified xsi:type="dcterms:W3CDTF">2022-12-07T19:08:00Z</dcterms:modified>
</cp:coreProperties>
</file>